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F" w:rsidRP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66C8F">
        <w:rPr>
          <w:rFonts w:ascii="Times New Roman" w:hAnsi="Times New Roman" w:cs="Times New Roman"/>
          <w:sz w:val="24"/>
          <w:szCs w:val="24"/>
        </w:rPr>
        <w:t>Утвержден</w:t>
      </w:r>
    </w:p>
    <w:p w:rsidR="001E0723" w:rsidRDefault="00E646D9" w:rsidP="00866C8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№ 3</w:t>
      </w:r>
      <w:r w:rsidR="00866C8F" w:rsidRPr="00866C8F">
        <w:rPr>
          <w:rFonts w:ascii="Times New Roman" w:hAnsi="Times New Roman" w:cs="Times New Roman"/>
          <w:sz w:val="24"/>
          <w:szCs w:val="24"/>
        </w:rPr>
        <w:t>4</w:t>
      </w:r>
      <w:r w:rsidR="00864405">
        <w:rPr>
          <w:rFonts w:ascii="Times New Roman" w:hAnsi="Times New Roman" w:cs="Times New Roman"/>
          <w:sz w:val="24"/>
          <w:szCs w:val="24"/>
        </w:rPr>
        <w:t>-о\д</w:t>
      </w:r>
      <w:r>
        <w:rPr>
          <w:rFonts w:ascii="Times New Roman" w:hAnsi="Times New Roman" w:cs="Times New Roman"/>
          <w:sz w:val="24"/>
          <w:szCs w:val="24"/>
        </w:rPr>
        <w:t xml:space="preserve"> от 11.02.2020</w:t>
      </w:r>
      <w:r w:rsidR="00866C8F" w:rsidRPr="00866C8F">
        <w:rPr>
          <w:rFonts w:ascii="Times New Roman" w:hAnsi="Times New Roman" w:cs="Times New Roman"/>
          <w:sz w:val="24"/>
          <w:szCs w:val="24"/>
        </w:rPr>
        <w:t>г</w:t>
      </w:r>
    </w:p>
    <w:p w:rsidR="00866C8F" w:rsidRDefault="00866C8F" w:rsidP="00866C8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C8F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А.С. Пушкина»</w:t>
      </w:r>
    </w:p>
    <w:p w:rsid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AC">
        <w:rPr>
          <w:rFonts w:ascii="Times New Roman" w:hAnsi="Times New Roman" w:cs="Times New Roman"/>
          <w:b/>
          <w:sz w:val="28"/>
          <w:szCs w:val="28"/>
        </w:rPr>
        <w:t>участия в областной акции «Обелиск»</w:t>
      </w: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AC">
        <w:rPr>
          <w:rFonts w:ascii="Times New Roman" w:hAnsi="Times New Roman" w:cs="Times New Roman"/>
          <w:b/>
          <w:sz w:val="28"/>
          <w:szCs w:val="28"/>
        </w:rPr>
        <w:t>(</w:t>
      </w:r>
      <w:r w:rsidR="00A36CCC">
        <w:rPr>
          <w:rFonts w:ascii="Times New Roman" w:hAnsi="Times New Roman" w:cs="Times New Roman"/>
          <w:b/>
          <w:sz w:val="28"/>
          <w:szCs w:val="28"/>
        </w:rPr>
        <w:t>15.03-20</w:t>
      </w:r>
      <w:r w:rsidR="008964AC">
        <w:rPr>
          <w:rFonts w:ascii="Times New Roman" w:hAnsi="Times New Roman" w:cs="Times New Roman"/>
          <w:b/>
          <w:sz w:val="28"/>
          <w:szCs w:val="28"/>
        </w:rPr>
        <w:t>.05.</w:t>
      </w:r>
      <w:r w:rsidR="00A36CCC">
        <w:rPr>
          <w:rFonts w:ascii="Times New Roman" w:hAnsi="Times New Roman" w:cs="Times New Roman"/>
          <w:b/>
          <w:sz w:val="28"/>
          <w:szCs w:val="28"/>
        </w:rPr>
        <w:t>2020</w:t>
      </w:r>
      <w:r w:rsidRPr="008964AC">
        <w:rPr>
          <w:rFonts w:ascii="Times New Roman" w:hAnsi="Times New Roman" w:cs="Times New Roman"/>
          <w:b/>
          <w:sz w:val="28"/>
          <w:szCs w:val="28"/>
        </w:rPr>
        <w:t>г)</w:t>
      </w:r>
    </w:p>
    <w:p w:rsid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2409"/>
        <w:gridCol w:w="2268"/>
      </w:tblGrid>
      <w:tr w:rsidR="00866C8F" w:rsidRPr="008964AC" w:rsidTr="00866C8F">
        <w:tc>
          <w:tcPr>
            <w:tcW w:w="661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2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Класс/</w:t>
            </w:r>
          </w:p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866C8F" w:rsidRPr="008964AC" w:rsidRDefault="00866C8F" w:rsidP="00866C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Участие в акциях:</w:t>
            </w:r>
          </w:p>
        </w:tc>
        <w:tc>
          <w:tcPr>
            <w:tcW w:w="2409" w:type="dxa"/>
          </w:tcPr>
          <w:p w:rsidR="00866C8F" w:rsidRPr="008964AC" w:rsidRDefault="00866C8F" w:rsidP="00866C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C8F" w:rsidRPr="008964AC" w:rsidRDefault="00866C8F" w:rsidP="00866C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6A" w:rsidRPr="008964AC" w:rsidTr="00866C8F">
        <w:tc>
          <w:tcPr>
            <w:tcW w:w="661" w:type="dxa"/>
            <w:vMerge w:val="restart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A7296A" w:rsidRPr="008964AC" w:rsidRDefault="00A7296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409" w:type="dxa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A7296A" w:rsidRPr="008964AC" w:rsidRDefault="00A7296A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Долгашова ТВ</w:t>
            </w:r>
          </w:p>
        </w:tc>
      </w:tr>
      <w:tr w:rsidR="00A7296A" w:rsidRPr="008964AC" w:rsidTr="00866C8F">
        <w:tc>
          <w:tcPr>
            <w:tcW w:w="661" w:type="dxa"/>
            <w:vMerge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A7296A" w:rsidRPr="008964AC" w:rsidRDefault="00A7296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</w:tc>
        <w:tc>
          <w:tcPr>
            <w:tcW w:w="2409" w:type="dxa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vMerge w:val="restart"/>
          </w:tcPr>
          <w:p w:rsidR="00A7296A" w:rsidRPr="008964AC" w:rsidRDefault="00A7296A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296A" w:rsidRPr="008964AC" w:rsidTr="00866C8F">
        <w:tc>
          <w:tcPr>
            <w:tcW w:w="661" w:type="dxa"/>
            <w:vMerge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A7296A" w:rsidRPr="008964AC" w:rsidRDefault="00A7296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409" w:type="dxa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vMerge/>
          </w:tcPr>
          <w:p w:rsidR="00A7296A" w:rsidRPr="008964AC" w:rsidRDefault="00A7296A" w:rsidP="00686B20">
            <w:pPr>
              <w:rPr>
                <w:sz w:val="28"/>
                <w:szCs w:val="28"/>
              </w:rPr>
            </w:pPr>
          </w:p>
        </w:tc>
      </w:tr>
      <w:tr w:rsidR="00A7296A" w:rsidRPr="008964AC" w:rsidTr="00866C8F">
        <w:tc>
          <w:tcPr>
            <w:tcW w:w="661" w:type="dxa"/>
            <w:vMerge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A7296A" w:rsidRPr="008964AC" w:rsidRDefault="00A7296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2409" w:type="dxa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A7296A" w:rsidRPr="003806D7" w:rsidRDefault="00A7296A" w:rsidP="0068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D7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A7296A" w:rsidRPr="008964AC" w:rsidTr="00866C8F">
        <w:tc>
          <w:tcPr>
            <w:tcW w:w="661" w:type="dxa"/>
            <w:vMerge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A7296A" w:rsidRPr="008964AC" w:rsidRDefault="00A7296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«Обелиск»</w:t>
            </w:r>
          </w:p>
        </w:tc>
        <w:tc>
          <w:tcPr>
            <w:tcW w:w="2409" w:type="dxa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ВПК «Патриоты»</w:t>
            </w:r>
          </w:p>
        </w:tc>
        <w:tc>
          <w:tcPr>
            <w:tcW w:w="2268" w:type="dxa"/>
          </w:tcPr>
          <w:p w:rsidR="00A7296A" w:rsidRPr="008964AC" w:rsidRDefault="00A7296A">
            <w:pPr>
              <w:rPr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Соловьев АА</w:t>
            </w:r>
          </w:p>
        </w:tc>
      </w:tr>
      <w:tr w:rsidR="00A7296A" w:rsidRPr="008964AC" w:rsidTr="00866C8F">
        <w:tc>
          <w:tcPr>
            <w:tcW w:w="661" w:type="dxa"/>
            <w:vMerge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A7296A" w:rsidRPr="008964AC" w:rsidRDefault="00A7296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караул»</w:t>
            </w:r>
          </w:p>
        </w:tc>
        <w:tc>
          <w:tcPr>
            <w:tcW w:w="2409" w:type="dxa"/>
          </w:tcPr>
          <w:p w:rsidR="00A7296A" w:rsidRPr="008964AC" w:rsidRDefault="00A7296A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6A">
              <w:rPr>
                <w:rFonts w:ascii="Times New Roman" w:hAnsi="Times New Roman" w:cs="Times New Roman"/>
                <w:sz w:val="28"/>
                <w:szCs w:val="28"/>
              </w:rPr>
              <w:t>ВПК «Патриоты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7296A" w:rsidRPr="008964AC" w:rsidRDefault="00A7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АА</w:t>
            </w:r>
          </w:p>
        </w:tc>
      </w:tr>
      <w:tr w:rsidR="005F2FE6" w:rsidRPr="008964AC" w:rsidTr="00866C8F">
        <w:tc>
          <w:tcPr>
            <w:tcW w:w="661" w:type="dxa"/>
          </w:tcPr>
          <w:p w:rsidR="005F2FE6" w:rsidRPr="004A5A59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4A5A59" w:rsidRDefault="005F2FE6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Уроки памяти</w:t>
            </w:r>
            <w:r w:rsidR="004A5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5A59" w:rsidRPr="004A5A59" w:rsidRDefault="007C237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- «Великая </w:t>
            </w:r>
            <w:proofErr w:type="gramStart"/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>война-Великая</w:t>
            </w:r>
            <w:proofErr w:type="gramEnd"/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 Победа»;</w:t>
            </w:r>
          </w:p>
          <w:p w:rsidR="004A5A59" w:rsidRP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- «Поклонимся великим тем годам»;</w:t>
            </w:r>
          </w:p>
          <w:p w:rsidR="004A5A59" w:rsidRP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- «Их помнит мир спасенный…»;</w:t>
            </w:r>
          </w:p>
          <w:p w:rsidR="004A5A59" w:rsidRDefault="003E2C3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«Никто не забыт, </w:t>
            </w:r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>ничто не забыто!»</w:t>
            </w:r>
            <w:r w:rsidR="006B2A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A59" w:rsidRDefault="003E2C3A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войны. И</w:t>
            </w:r>
            <w:r w:rsidR="004A5A59">
              <w:rPr>
                <w:rFonts w:ascii="Times New Roman" w:hAnsi="Times New Roman" w:cs="Times New Roman"/>
                <w:sz w:val="28"/>
                <w:szCs w:val="28"/>
              </w:rPr>
              <w:t>х подвиг»</w:t>
            </w:r>
            <w:r w:rsidR="006B2A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AF2" w:rsidRDefault="006B2AF2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«Труженики тыла»</w:t>
            </w:r>
          </w:p>
          <w:p w:rsidR="004A5A59" w:rsidRP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2FE6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5F2FE6" w:rsidRPr="008964AC" w:rsidRDefault="005F2FE6">
            <w:pPr>
              <w:rPr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5210" w:rsidRPr="008964AC" w:rsidTr="00F85210">
        <w:trPr>
          <w:trHeight w:val="675"/>
        </w:trPr>
        <w:tc>
          <w:tcPr>
            <w:tcW w:w="661" w:type="dxa"/>
          </w:tcPr>
          <w:p w:rsidR="00F85210" w:rsidRPr="004A5A59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F85210" w:rsidRPr="004A5A59" w:rsidRDefault="00F85210" w:rsidP="00F852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9ED">
              <w:rPr>
                <w:rFonts w:ascii="Times New Roman" w:hAnsi="Times New Roman" w:cs="Times New Roman"/>
                <w:sz w:val="28"/>
                <w:szCs w:val="28"/>
              </w:rPr>
              <w:t>Встречи с детьми войны «Их трудное военное детство»</w:t>
            </w:r>
          </w:p>
        </w:tc>
        <w:tc>
          <w:tcPr>
            <w:tcW w:w="2409" w:type="dxa"/>
          </w:tcPr>
          <w:p w:rsidR="00F85210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85210" w:rsidRPr="008964AC" w:rsidRDefault="00F8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866C8F" w:rsidRDefault="0053389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митинге памяти у Обелиска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C8F" w:rsidRPr="008964AC" w:rsidRDefault="00462A8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FE6" w:rsidRPr="008964AC">
              <w:rPr>
                <w:rFonts w:ascii="Times New Roman" w:hAnsi="Times New Roman" w:cs="Times New Roman"/>
                <w:sz w:val="28"/>
                <w:szCs w:val="28"/>
              </w:rPr>
              <w:t>-11, педагоги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, работники школы</w:t>
            </w:r>
          </w:p>
        </w:tc>
        <w:tc>
          <w:tcPr>
            <w:tcW w:w="2268" w:type="dxa"/>
          </w:tcPr>
          <w:p w:rsidR="00866C8F" w:rsidRPr="008964AC" w:rsidRDefault="005F2FE6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Доможиров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СФ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866C8F" w:rsidRDefault="00866C8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Экскурсии по Залу Боевой славы школы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C8F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66C8F" w:rsidRPr="008964AC" w:rsidRDefault="00280787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Долгашова ТВ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866C8F" w:rsidRDefault="00866C8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районный краеведческий музей </w:t>
            </w: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олчаново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C8F" w:rsidRPr="008964AC" w:rsidRDefault="006B2AF2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866C8F" w:rsidRPr="008964AC" w:rsidRDefault="005F2FE6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866C8F" w:rsidRPr="008964AC" w:rsidRDefault="00866C8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</w:t>
            </w:r>
            <w:r w:rsidRPr="0089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захоронения </w:t>
            </w: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Говядинова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F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директора </w:t>
            </w: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Большеболдинской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</w:t>
            </w:r>
            <w:r w:rsidR="00CF49B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CF49B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409" w:type="dxa"/>
          </w:tcPr>
          <w:p w:rsidR="00866C8F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ВПК «Патриоты»</w:t>
            </w:r>
          </w:p>
        </w:tc>
        <w:tc>
          <w:tcPr>
            <w:tcW w:w="2268" w:type="dxa"/>
          </w:tcPr>
          <w:p w:rsidR="00866C8F" w:rsidRPr="008964AC" w:rsidRDefault="005F2FE6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Соловьев АА</w:t>
            </w:r>
          </w:p>
        </w:tc>
      </w:tr>
      <w:tr w:rsidR="00887E78" w:rsidRPr="008964AC" w:rsidTr="00866C8F">
        <w:tc>
          <w:tcPr>
            <w:tcW w:w="661" w:type="dxa"/>
            <w:vMerge w:val="restart"/>
          </w:tcPr>
          <w:p w:rsidR="00887E78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87E78" w:rsidRPr="008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887E78" w:rsidRPr="008964AC" w:rsidRDefault="00887E78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Операции: </w:t>
            </w:r>
          </w:p>
        </w:tc>
        <w:tc>
          <w:tcPr>
            <w:tcW w:w="2409" w:type="dxa"/>
            <w:vMerge w:val="restart"/>
          </w:tcPr>
          <w:p w:rsidR="00887E78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887E78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E78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E78" w:rsidRPr="008964AC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87E78" w:rsidRPr="008964AC" w:rsidRDefault="00887E78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7E78" w:rsidRPr="008964AC" w:rsidTr="00887E78">
        <w:trPr>
          <w:trHeight w:val="615"/>
        </w:trPr>
        <w:tc>
          <w:tcPr>
            <w:tcW w:w="661" w:type="dxa"/>
            <w:vMerge/>
          </w:tcPr>
          <w:p w:rsidR="00887E78" w:rsidRPr="008964AC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87E78" w:rsidRPr="008964AC" w:rsidRDefault="00887E78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«Адресная помощь ветерану»</w:t>
            </w:r>
          </w:p>
        </w:tc>
        <w:tc>
          <w:tcPr>
            <w:tcW w:w="2409" w:type="dxa"/>
            <w:vMerge/>
          </w:tcPr>
          <w:p w:rsidR="00887E78" w:rsidRPr="008964AC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7E78" w:rsidRPr="008964AC" w:rsidRDefault="00887E78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13" w:rsidRPr="008964AC" w:rsidTr="00887E78">
        <w:trPr>
          <w:trHeight w:val="615"/>
        </w:trPr>
        <w:tc>
          <w:tcPr>
            <w:tcW w:w="661" w:type="dxa"/>
            <w:vMerge/>
          </w:tcPr>
          <w:p w:rsidR="00312B13" w:rsidRPr="008964AC" w:rsidRDefault="00312B13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312B13" w:rsidRPr="008964AC" w:rsidRDefault="00312B13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«Липовая аллея»</w:t>
            </w:r>
          </w:p>
        </w:tc>
        <w:tc>
          <w:tcPr>
            <w:tcW w:w="2409" w:type="dxa"/>
          </w:tcPr>
          <w:p w:rsidR="00312B13" w:rsidRPr="008964AC" w:rsidRDefault="00312B13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12B13" w:rsidRPr="008964AC" w:rsidRDefault="00312B13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Долгашова ТВ</w:t>
            </w:r>
          </w:p>
        </w:tc>
      </w:tr>
      <w:tr w:rsidR="00887E78" w:rsidRPr="008964AC" w:rsidTr="00866C8F">
        <w:trPr>
          <w:trHeight w:val="345"/>
        </w:trPr>
        <w:tc>
          <w:tcPr>
            <w:tcW w:w="661" w:type="dxa"/>
            <w:vMerge/>
          </w:tcPr>
          <w:p w:rsidR="00887E78" w:rsidRPr="008964AC" w:rsidRDefault="00887E78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87E78" w:rsidRPr="008964AC" w:rsidRDefault="00887E78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«Храм»</w:t>
            </w:r>
          </w:p>
        </w:tc>
        <w:tc>
          <w:tcPr>
            <w:tcW w:w="2409" w:type="dxa"/>
          </w:tcPr>
          <w:p w:rsidR="00887E78" w:rsidRPr="008964AC" w:rsidRDefault="006B2AF2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87E78" w:rsidRPr="008964AC" w:rsidRDefault="00312B13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МА</w:t>
            </w:r>
          </w:p>
        </w:tc>
      </w:tr>
      <w:tr w:rsidR="00864405" w:rsidRPr="008964AC" w:rsidTr="00866C8F">
        <w:tc>
          <w:tcPr>
            <w:tcW w:w="661" w:type="dxa"/>
          </w:tcPr>
          <w:p w:rsidR="00864405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864405" w:rsidRDefault="00864405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эстафетном пробеге, посвященном Дню Победы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4405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СШК «Олимп»</w:t>
            </w:r>
          </w:p>
        </w:tc>
        <w:tc>
          <w:tcPr>
            <w:tcW w:w="2268" w:type="dxa"/>
          </w:tcPr>
          <w:p w:rsidR="00864405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Переводова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ГБ</w:t>
            </w:r>
          </w:p>
          <w:p w:rsidR="008964AC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8C" w:rsidRPr="008964AC" w:rsidTr="006B2AF2">
        <w:trPr>
          <w:trHeight w:val="615"/>
        </w:trPr>
        <w:tc>
          <w:tcPr>
            <w:tcW w:w="661" w:type="dxa"/>
          </w:tcPr>
          <w:p w:rsidR="00462A8C" w:rsidRPr="008964A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462A8C" w:rsidRDefault="00462A8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Победы»</w:t>
            </w:r>
          </w:p>
          <w:p w:rsidR="00E646D9" w:rsidRPr="008964AC" w:rsidRDefault="00E646D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2A8C" w:rsidRPr="008964AC" w:rsidRDefault="00462A8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268" w:type="dxa"/>
          </w:tcPr>
          <w:p w:rsidR="00462A8C" w:rsidRPr="008964AC" w:rsidRDefault="00462A8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B2AF2" w:rsidRPr="008964AC" w:rsidTr="00866C8F">
        <w:trPr>
          <w:trHeight w:val="345"/>
        </w:trPr>
        <w:tc>
          <w:tcPr>
            <w:tcW w:w="661" w:type="dxa"/>
          </w:tcPr>
          <w:p w:rsidR="006B2AF2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6B2AF2" w:rsidRDefault="006B2AF2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классных уголков </w:t>
            </w:r>
            <w:r w:rsidR="002807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Победа»</w:t>
            </w:r>
          </w:p>
          <w:p w:rsidR="00E646D9" w:rsidRDefault="00E646D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F2" w:rsidRDefault="006B2AF2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6B2AF2" w:rsidRDefault="006B2AF2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AF2" w:rsidRPr="008964AC" w:rsidTr="00866C8F">
        <w:trPr>
          <w:trHeight w:val="345"/>
        </w:trPr>
        <w:tc>
          <w:tcPr>
            <w:tcW w:w="661" w:type="dxa"/>
          </w:tcPr>
          <w:p w:rsidR="006B2AF2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6B2AF2" w:rsidRDefault="006B2AF2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«О подвиге народа» </w:t>
            </w:r>
          </w:p>
          <w:p w:rsidR="00E646D9" w:rsidRDefault="00E646D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F2" w:rsidRDefault="006B2AF2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68" w:type="dxa"/>
          </w:tcPr>
          <w:p w:rsidR="006B2AF2" w:rsidRDefault="00A36CC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A36CC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</w:tr>
      <w:tr w:rsidR="006B2AF2" w:rsidRPr="008964AC" w:rsidTr="00866C8F">
        <w:trPr>
          <w:trHeight w:val="345"/>
        </w:trPr>
        <w:tc>
          <w:tcPr>
            <w:tcW w:w="661" w:type="dxa"/>
          </w:tcPr>
          <w:p w:rsidR="006B2AF2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6B2AF2" w:rsidRDefault="006B2AF2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36CCC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  «Из истории Великой Отечественной войны»</w:t>
            </w:r>
          </w:p>
          <w:p w:rsidR="00E646D9" w:rsidRDefault="00E646D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F2" w:rsidRDefault="006B2AF2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6B2AF2" w:rsidRDefault="006B2AF2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Долгашова ТВ</w:t>
            </w:r>
          </w:p>
        </w:tc>
      </w:tr>
      <w:tr w:rsidR="00BF197D" w:rsidRPr="008964AC" w:rsidTr="00866C8F">
        <w:tc>
          <w:tcPr>
            <w:tcW w:w="661" w:type="dxa"/>
          </w:tcPr>
          <w:p w:rsidR="00BF197D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BF197D" w:rsidRDefault="00A36CC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C">
              <w:rPr>
                <w:rFonts w:ascii="Times New Roman" w:hAnsi="Times New Roman" w:cs="Times New Roman"/>
                <w:sz w:val="28"/>
                <w:szCs w:val="28"/>
              </w:rPr>
              <w:t>онкурс детского рисунка «Что бы я подарил Тане Савичевой»</w:t>
            </w:r>
          </w:p>
          <w:p w:rsidR="00E646D9" w:rsidRDefault="00E646D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197D" w:rsidRDefault="00A36CC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BF197D" w:rsidRDefault="00A36CC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AF2" w:rsidRPr="008964AC" w:rsidTr="00866C8F">
        <w:tc>
          <w:tcPr>
            <w:tcW w:w="661" w:type="dxa"/>
          </w:tcPr>
          <w:p w:rsidR="006B2AF2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6B2AF2" w:rsidRDefault="00B03341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«Они ковали Победу…»</w:t>
            </w:r>
          </w:p>
          <w:p w:rsidR="00E646D9" w:rsidRPr="00E360E5" w:rsidRDefault="00E646D9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F2" w:rsidRDefault="00B03341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6B2AF2" w:rsidRDefault="00B03341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Долгашова ТВ</w:t>
            </w:r>
          </w:p>
        </w:tc>
      </w:tr>
      <w:tr w:rsidR="00A36CCC" w:rsidRPr="008964AC" w:rsidTr="00866C8F">
        <w:tc>
          <w:tcPr>
            <w:tcW w:w="661" w:type="dxa"/>
          </w:tcPr>
          <w:p w:rsidR="00A36CCC" w:rsidRDefault="00F85210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36CCC" w:rsidRDefault="00A36CCC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C">
              <w:rPr>
                <w:rFonts w:ascii="Times New Roman" w:hAnsi="Times New Roman" w:cs="Times New Roman"/>
                <w:sz w:val="28"/>
                <w:szCs w:val="28"/>
              </w:rPr>
              <w:t>онкурс творческих работ «Спасибо за Победу!»</w:t>
            </w:r>
          </w:p>
          <w:p w:rsidR="00E646D9" w:rsidRDefault="00E646D9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6CCC" w:rsidRDefault="00A36CC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5-8,10</w:t>
            </w:r>
          </w:p>
        </w:tc>
        <w:tc>
          <w:tcPr>
            <w:tcW w:w="2268" w:type="dxa"/>
          </w:tcPr>
          <w:p w:rsidR="00A36CCC" w:rsidRDefault="00A36CC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4E1ABA" w:rsidRPr="008964AC" w:rsidTr="00866C8F">
        <w:tc>
          <w:tcPr>
            <w:tcW w:w="661" w:type="dxa"/>
          </w:tcPr>
          <w:p w:rsidR="004E1ABA" w:rsidRDefault="00841B3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42" w:type="dxa"/>
          </w:tcPr>
          <w:p w:rsidR="004E1ABA" w:rsidRDefault="00841B35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«И помнит мир спасенный»</w:t>
            </w:r>
          </w:p>
        </w:tc>
        <w:tc>
          <w:tcPr>
            <w:tcW w:w="2409" w:type="dxa"/>
          </w:tcPr>
          <w:p w:rsidR="004E1ABA" w:rsidRDefault="00841B3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4E1ABA" w:rsidRDefault="00841B35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B3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C650AF" w:rsidRPr="008964AC" w:rsidTr="00866C8F">
        <w:tc>
          <w:tcPr>
            <w:tcW w:w="661" w:type="dxa"/>
          </w:tcPr>
          <w:p w:rsidR="00C650AF" w:rsidRDefault="00C650A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42" w:type="dxa"/>
          </w:tcPr>
          <w:p w:rsidR="00C650AF" w:rsidRDefault="00C650AF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детского творчества, посвященного 75-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со Дня Победы в Великой Отечественной войне</w:t>
            </w:r>
          </w:p>
        </w:tc>
        <w:tc>
          <w:tcPr>
            <w:tcW w:w="2409" w:type="dxa"/>
          </w:tcPr>
          <w:p w:rsidR="00C650AF" w:rsidRDefault="00C650A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</w:t>
            </w:r>
          </w:p>
        </w:tc>
        <w:tc>
          <w:tcPr>
            <w:tcW w:w="2268" w:type="dxa"/>
          </w:tcPr>
          <w:p w:rsidR="00C650AF" w:rsidRPr="00841B35" w:rsidRDefault="00C650AF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ИЗО и музыки</w:t>
            </w:r>
          </w:p>
        </w:tc>
      </w:tr>
      <w:tr w:rsidR="00C650AF" w:rsidRPr="008964AC" w:rsidTr="00866C8F">
        <w:tc>
          <w:tcPr>
            <w:tcW w:w="661" w:type="dxa"/>
          </w:tcPr>
          <w:p w:rsidR="00C650AF" w:rsidRDefault="00C650A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42" w:type="dxa"/>
          </w:tcPr>
          <w:p w:rsidR="00C650AF" w:rsidRDefault="00C650AF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смотре-конкурсе музеев, залов, уголков Боевой Славы</w:t>
            </w:r>
          </w:p>
        </w:tc>
        <w:tc>
          <w:tcPr>
            <w:tcW w:w="2409" w:type="dxa"/>
          </w:tcPr>
          <w:p w:rsidR="00C650AF" w:rsidRDefault="00C650A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0AF" w:rsidRDefault="00C650AF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</w:p>
        </w:tc>
      </w:tr>
      <w:tr w:rsidR="00C650AF" w:rsidRPr="008964AC" w:rsidTr="00866C8F">
        <w:tc>
          <w:tcPr>
            <w:tcW w:w="661" w:type="dxa"/>
          </w:tcPr>
          <w:p w:rsidR="00C650AF" w:rsidRDefault="00C650A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42" w:type="dxa"/>
          </w:tcPr>
          <w:p w:rsidR="00C650AF" w:rsidRDefault="00C650AF" w:rsidP="006B2A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50AF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детской художественной самодеятельности «Наследники Великой Победы»</w:t>
            </w:r>
          </w:p>
        </w:tc>
        <w:tc>
          <w:tcPr>
            <w:tcW w:w="2409" w:type="dxa"/>
          </w:tcPr>
          <w:p w:rsidR="00C650AF" w:rsidRDefault="00C650A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C650AF" w:rsidRDefault="00C650AF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</w:t>
            </w:r>
          </w:p>
          <w:p w:rsidR="00C650AF" w:rsidRDefault="00C650AF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Колобаев СН</w:t>
            </w:r>
          </w:p>
          <w:p w:rsidR="00C650AF" w:rsidRDefault="00C650AF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Докукина ИА</w:t>
            </w:r>
            <w:bookmarkStart w:id="0" w:name="_GoBack"/>
            <w:bookmarkEnd w:id="0"/>
          </w:p>
        </w:tc>
      </w:tr>
    </w:tbl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8F" w:rsidRP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6C8F" w:rsidRPr="0086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4E"/>
    <w:rsid w:val="00107E79"/>
    <w:rsid w:val="00192420"/>
    <w:rsid w:val="001E0723"/>
    <w:rsid w:val="00280787"/>
    <w:rsid w:val="00312B13"/>
    <w:rsid w:val="003806D7"/>
    <w:rsid w:val="003E2C3A"/>
    <w:rsid w:val="00462A8C"/>
    <w:rsid w:val="004A5A59"/>
    <w:rsid w:val="004E1ABA"/>
    <w:rsid w:val="0053389C"/>
    <w:rsid w:val="00553B2E"/>
    <w:rsid w:val="005F2FE6"/>
    <w:rsid w:val="006B2AF2"/>
    <w:rsid w:val="007C237F"/>
    <w:rsid w:val="00841B35"/>
    <w:rsid w:val="00864405"/>
    <w:rsid w:val="00866C8F"/>
    <w:rsid w:val="00887E78"/>
    <w:rsid w:val="008964AC"/>
    <w:rsid w:val="00A36CCC"/>
    <w:rsid w:val="00A7296A"/>
    <w:rsid w:val="00B03341"/>
    <w:rsid w:val="00B22A4E"/>
    <w:rsid w:val="00B67BC0"/>
    <w:rsid w:val="00BC1C80"/>
    <w:rsid w:val="00BF197D"/>
    <w:rsid w:val="00C346AB"/>
    <w:rsid w:val="00C650AF"/>
    <w:rsid w:val="00CF49BD"/>
    <w:rsid w:val="00E360E5"/>
    <w:rsid w:val="00E646D9"/>
    <w:rsid w:val="00F469D4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cp:lastPrinted>2019-04-24T12:19:00Z</cp:lastPrinted>
  <dcterms:created xsi:type="dcterms:W3CDTF">2019-04-04T07:24:00Z</dcterms:created>
  <dcterms:modified xsi:type="dcterms:W3CDTF">2020-03-10T05:36:00Z</dcterms:modified>
</cp:coreProperties>
</file>